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1843"/>
      </w:tblGrid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6E42D6" w:rsidRPr="006E42D6" w:rsidRDefault="006E42D6" w:rsidP="006E42D6">
      <w:pPr>
        <w:ind w:left="2160" w:firstLine="720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Pr="00D5708D" w:rsidRDefault="008A1B98" w:rsidP="00FB422B"/>
    <w:p w:rsidR="00E571D6" w:rsidRPr="00D5708D" w:rsidRDefault="00E571D6" w:rsidP="00FB422B"/>
    <w:p w:rsidR="00E571D6" w:rsidRPr="00D5708D" w:rsidRDefault="00E571D6" w:rsidP="00FB422B">
      <w:pPr>
        <w:jc w:val="right"/>
      </w:pPr>
    </w:p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proofErr w:type="gramEnd"/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</w:t>
      </w:r>
      <w:proofErr w:type="spellStart"/>
      <w:r>
        <w:rPr>
          <w:b/>
          <w:sz w:val="24"/>
        </w:rPr>
        <w:t>ιδιωτικ</w:t>
      </w:r>
      <w:proofErr w:type="spellEnd"/>
      <w:r>
        <w:rPr>
          <w:b/>
          <w:sz w:val="24"/>
        </w:rPr>
        <w:t>ό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576DB2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1079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FB" w:rsidRPr="008732FB" w:rsidRDefault="008732FB" w:rsidP="008732FB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 w:rsidR="009730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8732FB" w:rsidRPr="00E571D6" w:rsidRDefault="00E571D6" w:rsidP="00E571D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732FB"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730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……………………</w:t>
                            </w:r>
                          </w:p>
                          <w:p w:rsidR="008732FB" w:rsidRPr="00E571D6" w:rsidRDefault="00E571D6" w:rsidP="00E571D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5.75pt;margin-top:43.45pt;width:473.1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    <v:textbox>
                  <w:txbxContent>
                    <w:p w:rsidR="008732FB" w:rsidRPr="008732FB" w:rsidRDefault="008732FB" w:rsidP="008732FB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 w:rsidR="009730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8732FB" w:rsidRPr="00E571D6" w:rsidRDefault="00E571D6" w:rsidP="00E571D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732FB"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730E7">
                        <w:rPr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……………………</w:t>
                      </w:r>
                    </w:p>
                    <w:p w:rsidR="008732FB" w:rsidRPr="00E571D6" w:rsidRDefault="00E571D6" w:rsidP="00E571D6">
                      <w:pPr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Αναστασια Πασχαλιδου</cp:lastModifiedBy>
  <cp:revision>5</cp:revision>
  <cp:lastPrinted>2018-04-27T11:14:00Z</cp:lastPrinted>
  <dcterms:created xsi:type="dcterms:W3CDTF">2020-05-04T06:58:00Z</dcterms:created>
  <dcterms:modified xsi:type="dcterms:W3CDTF">2020-05-05T05:36:00Z</dcterms:modified>
</cp:coreProperties>
</file>